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B0" w:rsidRPr="00C01404" w:rsidRDefault="00AC28BE" w:rsidP="00F917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433DF" w:rsidRPr="00C01404" w:rsidRDefault="00D433DF" w:rsidP="00D433D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01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D433DF" w:rsidRPr="00C01404" w:rsidRDefault="00D433DF" w:rsidP="00D433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2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6447C" w:rsidRPr="00AC28BE" w:rsidRDefault="00D6447C" w:rsidP="00D433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433DF" w:rsidRDefault="00D433DF" w:rsidP="00D433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от </w:t>
      </w:r>
      <w:r w:rsidR="00AE7161">
        <w:rPr>
          <w:rFonts w:ascii="Times New Roman" w:hAnsi="Times New Roman" w:cs="Times New Roman"/>
          <w:sz w:val="28"/>
          <w:szCs w:val="28"/>
        </w:rPr>
        <w:t>27.03.</w:t>
      </w:r>
      <w:r w:rsidRPr="00C014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г.</w:t>
      </w:r>
      <w:r w:rsidR="00AE7161">
        <w:rPr>
          <w:rFonts w:ascii="Times New Roman" w:hAnsi="Times New Roman" w:cs="Times New Roman"/>
          <w:sz w:val="28"/>
          <w:szCs w:val="28"/>
        </w:rPr>
        <w:t xml:space="preserve">   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AE7161">
        <w:rPr>
          <w:rFonts w:ascii="Times New Roman" w:hAnsi="Times New Roman" w:cs="Times New Roman"/>
          <w:sz w:val="28"/>
          <w:szCs w:val="28"/>
        </w:rPr>
        <w:t>№ 144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7C" w:rsidRPr="00C01404" w:rsidRDefault="00D6447C" w:rsidP="00D433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г.Велиж</w:t>
      </w:r>
      <w:proofErr w:type="spellEnd"/>
    </w:p>
    <w:p w:rsidR="00D433DF" w:rsidRDefault="00D433DF" w:rsidP="00D433DF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</w:p>
    <w:p w:rsidR="00D433DF" w:rsidRPr="00C01404" w:rsidRDefault="00D433DF" w:rsidP="00D6447C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№356 от 15.06.2017 года «</w:t>
      </w:r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5" w:history="1"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а применения взысканий, предусмотренных </w:t>
      </w:r>
      <w:hyperlink r:id="rId4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6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433DF" w:rsidRPr="00C01404" w:rsidRDefault="00D433DF" w:rsidP="00D433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A21" w:rsidRDefault="00DC5A21" w:rsidP="00DC5A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C5A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7" w:history="1">
        <w:r w:rsidRPr="00C01404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8" w:history="1">
        <w:r w:rsidRPr="00C0140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заместителя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№02-15 от 21.03.2019 года, 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9" w:history="1">
        <w:r w:rsidRPr="00C014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(новая редакция)</w:t>
      </w:r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6447C" w:rsidRDefault="00D6447C" w:rsidP="00D4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C01404">
        <w:rPr>
          <w:rFonts w:ascii="Times New Roman" w:hAnsi="Times New Roman" w:cs="Times New Roman"/>
          <w:sz w:val="28"/>
          <w:szCs w:val="28"/>
        </w:rPr>
        <w:t>:</w:t>
      </w:r>
    </w:p>
    <w:p w:rsidR="00D6447C" w:rsidRPr="00C01404" w:rsidRDefault="00D6447C" w:rsidP="00D4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Pr="00C01404" w:rsidRDefault="00D433DF" w:rsidP="00D4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абзаце первом п.2.2 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C0140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применения взысканий, предусмотренных </w:t>
      </w:r>
      <w:hyperlink r:id="rId10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(далее Порядок), слова «одного месяца» заменить словами «шести месяцев»</w:t>
      </w:r>
      <w:r w:rsidR="009359E5">
        <w:rPr>
          <w:rFonts w:ascii="Times New Roman" w:hAnsi="Times New Roman" w:cs="Times New Roman"/>
          <w:sz w:val="28"/>
          <w:szCs w:val="28"/>
        </w:rPr>
        <w:t xml:space="preserve"> далее добавить слова «со дня поступления представителю нанимателя (работодателю) информации о совершении муниципальным служащим коррупционного правонарушения и не позднее трех лет со дня его совершения»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3DF" w:rsidRPr="00C01404" w:rsidRDefault="00D433DF" w:rsidP="00D4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В абзаце первом п.2.3 Порядка после слова «временно»</w:t>
      </w:r>
      <w:r w:rsidR="00D6447C">
        <w:rPr>
          <w:rFonts w:ascii="Times New Roman" w:hAnsi="Times New Roman" w:cs="Times New Roman"/>
          <w:sz w:val="28"/>
          <w:szCs w:val="28"/>
        </w:rPr>
        <w:t xml:space="preserve"> добавить слова «но не более чем на один месяц до решения вопроса о его дисциплинарной ответственности»</w:t>
      </w:r>
      <w:r w:rsidRPr="00C01404">
        <w:rPr>
          <w:rFonts w:ascii="Times New Roman" w:hAnsi="Times New Roman" w:cs="Times New Roman"/>
          <w:sz w:val="28"/>
          <w:szCs w:val="28"/>
        </w:rPr>
        <w:t>.</w:t>
      </w:r>
    </w:p>
    <w:p w:rsidR="00D433DF" w:rsidRPr="00C01404" w:rsidRDefault="00D433DF" w:rsidP="00D4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4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>.</w:t>
      </w:r>
    </w:p>
    <w:p w:rsidR="00D433DF" w:rsidRPr="00C01404" w:rsidRDefault="00D433DF" w:rsidP="00D4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140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>.</w:t>
      </w:r>
    </w:p>
    <w:p w:rsidR="00D433DF" w:rsidRPr="00C01404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D433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433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433DF" w:rsidRPr="00C01404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D64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D6447C">
        <w:rPr>
          <w:rFonts w:ascii="Times New Roman" w:hAnsi="Times New Roman" w:cs="Times New Roman"/>
          <w:sz w:val="28"/>
          <w:szCs w:val="28"/>
        </w:rPr>
        <w:t>Зубкова</w:t>
      </w:r>
      <w:proofErr w:type="spellEnd"/>
    </w:p>
    <w:p w:rsidR="00D433DF" w:rsidRPr="00C01404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3DF" w:rsidRDefault="00D433DF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Default="00D6447C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47C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306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Разослать: в дело, прокуратура, юрист,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306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 w:rsidRPr="006F430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управление делами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306">
        <w:rPr>
          <w:rFonts w:ascii="Times New Roman" w:hAnsi="Times New Roman" w:cs="Times New Roman"/>
          <w:sz w:val="24"/>
          <w:szCs w:val="24"/>
        </w:rPr>
        <w:t>________2019 г.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306">
        <w:rPr>
          <w:rFonts w:ascii="Times New Roman" w:hAnsi="Times New Roman" w:cs="Times New Roman"/>
          <w:sz w:val="24"/>
          <w:szCs w:val="24"/>
        </w:rPr>
        <w:t>Визы: главный специалист-юрист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306"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 w:rsidRPr="006F4306">
        <w:rPr>
          <w:rFonts w:ascii="Times New Roman" w:hAnsi="Times New Roman" w:cs="Times New Roman"/>
          <w:sz w:val="24"/>
          <w:szCs w:val="24"/>
        </w:rPr>
        <w:t>_____________</w:t>
      </w:r>
    </w:p>
    <w:p w:rsidR="006F4306" w:rsidRPr="006F4306" w:rsidRDefault="006F4306" w:rsidP="00D43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306">
        <w:rPr>
          <w:rFonts w:ascii="Times New Roman" w:hAnsi="Times New Roman" w:cs="Times New Roman"/>
          <w:sz w:val="24"/>
          <w:szCs w:val="24"/>
        </w:rPr>
        <w:t>________ 2019 г.</w:t>
      </w:r>
    </w:p>
    <w:sectPr w:rsidR="006F4306" w:rsidRPr="006F4306" w:rsidSect="00DC5A2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32620"/>
    <w:rsid w:val="000F5327"/>
    <w:rsid w:val="00293A3E"/>
    <w:rsid w:val="00305820"/>
    <w:rsid w:val="005C7300"/>
    <w:rsid w:val="00626499"/>
    <w:rsid w:val="006636E0"/>
    <w:rsid w:val="006F4306"/>
    <w:rsid w:val="009359E5"/>
    <w:rsid w:val="00AC28BE"/>
    <w:rsid w:val="00AE4F54"/>
    <w:rsid w:val="00AE7161"/>
    <w:rsid w:val="00B120C6"/>
    <w:rsid w:val="00B730B0"/>
    <w:rsid w:val="00C01404"/>
    <w:rsid w:val="00C8061F"/>
    <w:rsid w:val="00D433DF"/>
    <w:rsid w:val="00D6447C"/>
    <w:rsid w:val="00DC5A21"/>
    <w:rsid w:val="00F4516B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7AD0-F94F-48BE-A99C-C3AA208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1E7E4E1FCEF3FDFD030395CBEB49F5D02F50524ADEB16DCFF8B07EAPCq1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D1E7E4E1FCEF3FDFD030395CBEB49F5D02F70C27AEEB16DCFF8B07EAC1834F95C5A26EB1F9CBFBP2q8F" TargetMode="External"/><Relationship Id="rId12" Type="http://schemas.openxmlformats.org/officeDocument/2006/relationships/hyperlink" Target="consultantplus://offline/ref=16D1E7E4E1FCEF3FDFD030395CBEB49F5D02F70C27AEEB16DCFF8B07EAC1834F95C5A26EB1F9CBFBP2q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D02F70C27AEEB16DCFF8B07EAC1834F95C5A26EB1F9CBFBP2q8F" TargetMode="External"/><Relationship Id="rId11" Type="http://schemas.openxmlformats.org/officeDocument/2006/relationships/hyperlink" Target="consultantplus://offline/ref=16D1E7E4E1FCEF3FDFD030395CBEB49F5D02F70C27AEEB16DCFF8B07EAC1834F95C5A26BPBq0F" TargetMode="External"/><Relationship Id="rId5" Type="http://schemas.openxmlformats.org/officeDocument/2006/relationships/hyperlink" Target="consultantplus://offline/ref=16D1E7E4E1FCEF3FDFD030395CBEB49F5D02F70C27AEEB16DCFF8B07EAC1834F95C5A26BPBq0F" TargetMode="External"/><Relationship Id="rId10" Type="http://schemas.openxmlformats.org/officeDocument/2006/relationships/hyperlink" Target="consultantplus://offline/ref=16D1E7E4E1FCEF3FDFD030395CBEB49F5D02F70C27AEEB16DCFF8B07EAC1834F95C5A26EB1F9CBF1P2q0F" TargetMode="External"/><Relationship Id="rId4" Type="http://schemas.openxmlformats.org/officeDocument/2006/relationships/hyperlink" Target="consultantplus://offline/ref=16D1E7E4E1FCEF3FDFD030395CBEB49F5D02F70C27AEEB16DCFF8B07EAC1834F95C5A26EB1F9CBF1P2q0F" TargetMode="External"/><Relationship Id="rId9" Type="http://schemas.openxmlformats.org/officeDocument/2006/relationships/hyperlink" Target="consultantplus://offline/ref=16D1E7E4E1FCEF3FDFD02E344AD2EB955808AF0020AFE94283A28D50B591851AD585A43BF2BDC4F8298C4047P4q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Бордюкова</cp:lastModifiedBy>
  <cp:revision>16</cp:revision>
  <cp:lastPrinted>2019-03-28T13:16:00Z</cp:lastPrinted>
  <dcterms:created xsi:type="dcterms:W3CDTF">2017-06-09T05:42:00Z</dcterms:created>
  <dcterms:modified xsi:type="dcterms:W3CDTF">2019-03-28T13:20:00Z</dcterms:modified>
</cp:coreProperties>
</file>