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80" w:rsidRPr="00D2648D" w:rsidRDefault="00D54780" w:rsidP="00D54780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ИЗБИРАТЕЛЬНАЯ КОМИССИЯ</w:t>
      </w:r>
    </w:p>
    <w:p w:rsidR="00D54780" w:rsidRPr="00D2648D" w:rsidRDefault="00D54780" w:rsidP="00D54780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54780" w:rsidRPr="00D2648D" w:rsidRDefault="00D54780" w:rsidP="00D54780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2648D">
        <w:rPr>
          <w:b/>
          <w:sz w:val="32"/>
          <w:szCs w:val="32"/>
        </w:rPr>
        <w:t>ВЕЛИЖСКИЙ РАЙОН</w:t>
      </w:r>
      <w:r>
        <w:rPr>
          <w:b/>
          <w:sz w:val="32"/>
          <w:szCs w:val="32"/>
        </w:rPr>
        <w:t>»</w:t>
      </w:r>
    </w:p>
    <w:p w:rsidR="00D54780" w:rsidRPr="00D2648D" w:rsidRDefault="00D54780" w:rsidP="00D54780">
      <w:pPr>
        <w:ind w:right="-143"/>
        <w:jc w:val="center"/>
        <w:rPr>
          <w:b/>
          <w:sz w:val="32"/>
          <w:szCs w:val="32"/>
        </w:rPr>
      </w:pPr>
    </w:p>
    <w:p w:rsidR="00D54780" w:rsidRPr="00D2648D" w:rsidRDefault="00D54780" w:rsidP="00D54780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54780" w:rsidRPr="00D2648D" w:rsidRDefault="00D54780" w:rsidP="00D54780">
      <w:pPr>
        <w:spacing w:before="120"/>
        <w:jc w:val="center"/>
        <w:rPr>
          <w:b/>
          <w:bCs/>
          <w:sz w:val="16"/>
          <w:szCs w:val="16"/>
        </w:rPr>
      </w:pPr>
    </w:p>
    <w:p w:rsidR="00D54780" w:rsidRPr="00D2648D" w:rsidRDefault="00D54780" w:rsidP="00D54780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22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865807">
        <w:rPr>
          <w:color w:val="000000"/>
          <w:sz w:val="28"/>
          <w:szCs w:val="28"/>
        </w:rPr>
        <w:t xml:space="preserve">  </w:t>
      </w:r>
      <w:r w:rsidR="00265E42">
        <w:rPr>
          <w:color w:val="000000"/>
          <w:sz w:val="28"/>
          <w:szCs w:val="28"/>
        </w:rPr>
        <w:t>№20/51</w:t>
      </w:r>
    </w:p>
    <w:p w:rsidR="00D54780" w:rsidRDefault="00D54780" w:rsidP="00D54780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54780" w:rsidRPr="00D2648D" w:rsidRDefault="00D54780" w:rsidP="00D54780">
      <w:pPr>
        <w:jc w:val="center"/>
        <w:rPr>
          <w:color w:val="000000"/>
          <w:sz w:val="28"/>
          <w:szCs w:val="28"/>
        </w:rPr>
      </w:pPr>
    </w:p>
    <w:p w:rsidR="00D54780" w:rsidRPr="00AF7E6A" w:rsidRDefault="00D54780" w:rsidP="00D54780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</w:t>
      </w:r>
      <w:proofErr w:type="gramStart"/>
      <w:r w:rsidRPr="00AF7E6A">
        <w:rPr>
          <w:sz w:val="28"/>
          <w:szCs w:val="28"/>
        </w:rPr>
        <w:t xml:space="preserve">депутаты  </w:t>
      </w:r>
      <w:r>
        <w:rPr>
          <w:sz w:val="28"/>
          <w:szCs w:val="28"/>
        </w:rPr>
        <w:t>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, </w:t>
      </w:r>
      <w:r>
        <w:rPr>
          <w:sz w:val="28"/>
          <w:szCs w:val="28"/>
        </w:rPr>
        <w:t>Алексеевой Натальи Викторовны</w:t>
      </w:r>
      <w:r w:rsidRPr="00AF7E6A">
        <w:rPr>
          <w:sz w:val="28"/>
          <w:szCs w:val="28"/>
        </w:rPr>
        <w:t xml:space="preserve"> 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</w:p>
    <w:p w:rsidR="00D54780" w:rsidRPr="00AF7E6A" w:rsidRDefault="00D54780" w:rsidP="00D54780">
      <w:pPr>
        <w:ind w:right="4535"/>
        <w:jc w:val="both"/>
        <w:rPr>
          <w:sz w:val="28"/>
          <w:szCs w:val="28"/>
        </w:rPr>
      </w:pPr>
    </w:p>
    <w:p w:rsidR="00D54780" w:rsidRPr="00AF7E6A" w:rsidRDefault="00D54780" w:rsidP="00D54780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</w:t>
      </w:r>
      <w:r>
        <w:rPr>
          <w:sz w:val="28"/>
          <w:szCs w:val="28"/>
        </w:rPr>
        <w:t xml:space="preserve">Велижского районного Совета депутатов шестого 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№1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Алексеевой Натальей Викторовной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>
        <w:rPr>
          <w:sz w:val="28"/>
          <w:szCs w:val="28"/>
        </w:rPr>
        <w:t xml:space="preserve">Алексеевой Натальи </w:t>
      </w:r>
      <w:proofErr w:type="spellStart"/>
      <w:r>
        <w:rPr>
          <w:sz w:val="28"/>
          <w:szCs w:val="28"/>
        </w:rPr>
        <w:t>Виктровны</w:t>
      </w:r>
      <w:proofErr w:type="spellEnd"/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D54780" w:rsidRPr="00AF7E6A" w:rsidRDefault="00D54780" w:rsidP="00D54780">
      <w:pPr>
        <w:ind w:firstLine="720"/>
        <w:jc w:val="both"/>
        <w:rPr>
          <w:sz w:val="28"/>
          <w:szCs w:val="28"/>
        </w:rPr>
      </w:pPr>
    </w:p>
    <w:p w:rsidR="00D54780" w:rsidRPr="00AF7E6A" w:rsidRDefault="00D54780" w:rsidP="00D5478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Pr="00AF7E6A">
        <w:rPr>
          <w:b/>
          <w:sz w:val="28"/>
          <w:szCs w:val="28"/>
        </w:rPr>
        <w:t>:</w:t>
      </w:r>
    </w:p>
    <w:p w:rsidR="00D54780" w:rsidRPr="00AF7E6A" w:rsidRDefault="00D54780" w:rsidP="00D54780">
      <w:pPr>
        <w:ind w:firstLine="720"/>
        <w:jc w:val="both"/>
        <w:rPr>
          <w:sz w:val="28"/>
          <w:szCs w:val="28"/>
        </w:rPr>
      </w:pPr>
    </w:p>
    <w:p w:rsidR="00D54780" w:rsidRPr="00AF7E6A" w:rsidRDefault="00D54780" w:rsidP="00D5478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</w:t>
      </w:r>
      <w:proofErr w:type="gramStart"/>
      <w:r w:rsidRPr="00AF7E6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</w:t>
      </w:r>
      <w:r>
        <w:rPr>
          <w:sz w:val="28"/>
          <w:szCs w:val="28"/>
        </w:rPr>
        <w:lastRenderedPageBreak/>
        <w:t>избирательному округу №1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Алексееву Наталью Викторовну</w:t>
      </w:r>
      <w:r w:rsidRPr="00AF7E6A">
        <w:rPr>
          <w:sz w:val="28"/>
          <w:szCs w:val="28"/>
        </w:rPr>
        <w:t>, выдвинут</w:t>
      </w:r>
      <w:r>
        <w:rPr>
          <w:sz w:val="28"/>
          <w:szCs w:val="28"/>
        </w:rPr>
        <w:t>ую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D54780" w:rsidRPr="00AF7E6A" w:rsidRDefault="00D54780" w:rsidP="00D54780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«22» июля 2020</w:t>
      </w:r>
      <w:r w:rsidRPr="00AF7E6A">
        <w:rPr>
          <w:sz w:val="28"/>
          <w:szCs w:val="28"/>
        </w:rPr>
        <w:t xml:space="preserve"> год</w:t>
      </w:r>
      <w:r w:rsidR="00265E42">
        <w:rPr>
          <w:sz w:val="28"/>
          <w:szCs w:val="28"/>
        </w:rPr>
        <w:t>а, время регистрации 11 часов 5</w:t>
      </w:r>
      <w:bookmarkStart w:id="0" w:name="_GoBack"/>
      <w:bookmarkEnd w:id="0"/>
      <w:r>
        <w:rPr>
          <w:sz w:val="28"/>
          <w:szCs w:val="28"/>
        </w:rPr>
        <w:t>0</w:t>
      </w:r>
      <w:r w:rsidRPr="00AF7E6A">
        <w:rPr>
          <w:sz w:val="28"/>
          <w:szCs w:val="28"/>
        </w:rPr>
        <w:t xml:space="preserve"> минут. </w:t>
      </w:r>
    </w:p>
    <w:p w:rsidR="00D54780" w:rsidRPr="00AF7E6A" w:rsidRDefault="00D54780" w:rsidP="00D5478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Алексееву Наталью Викторовну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>.</w:t>
      </w:r>
    </w:p>
    <w:p w:rsidR="00D54780" w:rsidRPr="00AF7E6A" w:rsidRDefault="00D54780" w:rsidP="00D5478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F7E6A">
        <w:rPr>
          <w:sz w:val="28"/>
          <w:szCs w:val="28"/>
        </w:rPr>
        <w:t>Велижская</w:t>
      </w:r>
      <w:proofErr w:type="spellEnd"/>
      <w:r w:rsidRPr="00AF7E6A">
        <w:rPr>
          <w:sz w:val="28"/>
          <w:szCs w:val="28"/>
        </w:rPr>
        <w:t xml:space="preserve"> новь»</w:t>
      </w:r>
      <w:r>
        <w:rPr>
          <w:sz w:val="28"/>
          <w:szCs w:val="28"/>
        </w:rPr>
        <w:t>, и разместить на сайте Администрации муниципального образования «Велижский район» в информационно-телекоммуникационной сети «Интернет»</w:t>
      </w:r>
      <w:r w:rsidRPr="00AF7E6A">
        <w:rPr>
          <w:sz w:val="28"/>
          <w:szCs w:val="28"/>
        </w:rPr>
        <w:t>.</w:t>
      </w:r>
    </w:p>
    <w:p w:rsidR="00D54780" w:rsidRPr="00AF7E6A" w:rsidRDefault="00D54780" w:rsidP="00D54780">
      <w:pPr>
        <w:rPr>
          <w:sz w:val="28"/>
          <w:szCs w:val="28"/>
        </w:rPr>
      </w:pPr>
    </w:p>
    <w:p w:rsidR="00D54780" w:rsidRPr="00AF7E6A" w:rsidRDefault="00D54780" w:rsidP="00D54780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D54780" w:rsidRPr="00AF7E6A" w:rsidRDefault="00D54780" w:rsidP="00D54780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  </w:t>
      </w:r>
      <w:r w:rsidR="0086580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AF7E6A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D54780" w:rsidRPr="00AF7E6A" w:rsidRDefault="00D54780" w:rsidP="00D54780">
      <w:pPr>
        <w:tabs>
          <w:tab w:val="left" w:pos="7938"/>
        </w:tabs>
        <w:rPr>
          <w:b/>
          <w:sz w:val="28"/>
          <w:szCs w:val="28"/>
        </w:rPr>
      </w:pPr>
    </w:p>
    <w:p w:rsidR="00D54780" w:rsidRPr="00AF7E6A" w:rsidRDefault="00D54780" w:rsidP="00D54780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</w:t>
      </w:r>
      <w:r w:rsidR="0086580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 w:rsidRPr="00AF7E6A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 w:rsidRPr="00AF7E6A">
        <w:rPr>
          <w:b/>
          <w:sz w:val="28"/>
          <w:szCs w:val="28"/>
        </w:rPr>
        <w:t xml:space="preserve">                        </w:t>
      </w:r>
    </w:p>
    <w:p w:rsidR="00D54780" w:rsidRPr="00AF7E6A" w:rsidRDefault="00D54780" w:rsidP="00D54780">
      <w:pPr>
        <w:tabs>
          <w:tab w:val="left" w:pos="7938"/>
        </w:tabs>
        <w:rPr>
          <w:b/>
          <w:sz w:val="28"/>
          <w:szCs w:val="28"/>
        </w:rPr>
      </w:pPr>
    </w:p>
    <w:p w:rsidR="00D54780" w:rsidRPr="00AF7E6A" w:rsidRDefault="00D54780" w:rsidP="00D54780">
      <w:pPr>
        <w:keepNext/>
        <w:rPr>
          <w:b/>
          <w:sz w:val="28"/>
          <w:szCs w:val="28"/>
        </w:rPr>
      </w:pPr>
    </w:p>
    <w:p w:rsidR="00D54780" w:rsidRDefault="00D54780" w:rsidP="00D54780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D54780" w:rsidRDefault="00D54780" w:rsidP="00D54780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D54780" w:rsidRDefault="00D54780" w:rsidP="00D54780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87E3D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01"/>
    <w:rsid w:val="00265E42"/>
    <w:rsid w:val="007A2401"/>
    <w:rsid w:val="00865807"/>
    <w:rsid w:val="00D54780"/>
    <w:rsid w:val="00D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BEBE"/>
  <w15:chartTrackingRefBased/>
  <w15:docId w15:val="{53B9E7E7-1D87-49B3-9C80-779C25DB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4</cp:revision>
  <dcterms:created xsi:type="dcterms:W3CDTF">2020-07-22T08:09:00Z</dcterms:created>
  <dcterms:modified xsi:type="dcterms:W3CDTF">2020-07-22T11:05:00Z</dcterms:modified>
</cp:coreProperties>
</file>